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XSpec="right" w:tblpY="6"/>
        <w:tblW w:w="45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1"/>
        <w:gridCol w:w="2452"/>
      </w:tblGrid>
      <w:tr w14:paraId="027B2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95ED9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</w:t>
            </w:r>
            <w:r>
              <w:rPr>
                <w:rFonts w:ascii="黑体" w:hAns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度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CB8B2">
            <w:pPr>
              <w:jc w:val="center"/>
              <w:rPr>
                <w:szCs w:val="21"/>
              </w:rPr>
            </w:pPr>
          </w:p>
        </w:tc>
      </w:tr>
      <w:tr w14:paraId="6E4D6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38677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 目 编</w:t>
            </w:r>
            <w:r>
              <w:rPr>
                <w:rFonts w:ascii="黑体" w:hAns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号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CC16C"/>
        </w:tc>
      </w:tr>
    </w:tbl>
    <w:p w14:paraId="2B03A190">
      <w:pPr>
        <w:rPr>
          <w:rFonts w:ascii="Times New Roman" w:hAnsi="Times New Roman" w:eastAsia="黑体"/>
          <w:sz w:val="52"/>
          <w:szCs w:val="44"/>
        </w:rPr>
      </w:pPr>
    </w:p>
    <w:p w14:paraId="134F77DC">
      <w:pPr>
        <w:rPr>
          <w:rFonts w:ascii="宋体" w:hAnsi="宋体"/>
          <w:b/>
          <w:sz w:val="60"/>
          <w:szCs w:val="60"/>
        </w:rPr>
      </w:pPr>
    </w:p>
    <w:p w14:paraId="2C840C13">
      <w:pPr>
        <w:spacing w:line="1000" w:lineRule="exact"/>
        <w:jc w:val="center"/>
        <w:rPr>
          <w:rFonts w:ascii="黑体" w:hAnsi="黑体" w:eastAsia="黑体"/>
          <w:sz w:val="60"/>
          <w:szCs w:val="60"/>
        </w:rPr>
      </w:pPr>
      <w:r>
        <w:rPr>
          <w:rFonts w:ascii="黑体" w:hAnsi="黑体" w:eastAsia="黑体"/>
          <w:sz w:val="60"/>
          <w:szCs w:val="60"/>
        </w:rPr>
        <w:t>广州华南商贸职业学院</w:t>
      </w:r>
    </w:p>
    <w:p w14:paraId="5F9ADCB2">
      <w:pPr>
        <w:spacing w:line="1000" w:lineRule="exact"/>
        <w:jc w:val="center"/>
        <w:rPr>
          <w:rFonts w:ascii="黑体" w:hAnsi="黑体" w:eastAsia="黑体"/>
          <w:sz w:val="60"/>
          <w:szCs w:val="60"/>
        </w:rPr>
      </w:pPr>
      <w:r>
        <w:rPr>
          <w:rFonts w:hint="eastAsia" w:ascii="黑体" w:hAnsi="黑体" w:eastAsia="黑体"/>
          <w:sz w:val="60"/>
          <w:szCs w:val="60"/>
          <w:lang w:val="en-US" w:eastAsia="zh-CN"/>
        </w:rPr>
        <w:t>科研</w:t>
      </w:r>
      <w:r>
        <w:rPr>
          <w:rFonts w:ascii="黑体" w:hAnsi="黑体" w:eastAsia="黑体"/>
          <w:sz w:val="60"/>
          <w:szCs w:val="60"/>
        </w:rPr>
        <w:t>项目</w:t>
      </w:r>
      <w:r>
        <w:rPr>
          <w:rFonts w:hint="eastAsia" w:ascii="黑体" w:hAnsi="黑体" w:eastAsia="黑体"/>
          <w:sz w:val="60"/>
          <w:szCs w:val="60"/>
        </w:rPr>
        <w:t>研究报告</w:t>
      </w:r>
    </w:p>
    <w:p w14:paraId="049AD86D">
      <w:pPr>
        <w:rPr>
          <w:rFonts w:ascii="Times New Roman" w:hAnsi="Times New Roman"/>
        </w:rPr>
      </w:pPr>
    </w:p>
    <w:p w14:paraId="5C3BAE47">
      <w:pPr>
        <w:rPr>
          <w:rFonts w:ascii="Times New Roman" w:hAnsi="Times New Roman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5351"/>
      </w:tblGrid>
      <w:tr w14:paraId="615F9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02DAEBFF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项目类别</w:t>
            </w:r>
          </w:p>
        </w:tc>
        <w:tc>
          <w:tcPr>
            <w:tcW w:w="5351" w:type="dxa"/>
            <w:tcBorders>
              <w:bottom w:val="single" w:color="auto" w:sz="4" w:space="0"/>
            </w:tcBorders>
            <w:vAlign w:val="center"/>
          </w:tcPr>
          <w:p w14:paraId="2C5F9F95">
            <w:pPr>
              <w:pStyle w:val="2"/>
              <w:spacing w:line="240" w:lineRule="auto"/>
              <w:ind w:left="171"/>
            </w:pPr>
          </w:p>
        </w:tc>
      </w:tr>
      <w:tr w14:paraId="1ACEE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17E091D4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项目名称</w:t>
            </w:r>
          </w:p>
        </w:tc>
        <w:tc>
          <w:tcPr>
            <w:tcW w:w="53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43D359"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14:paraId="34ED6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475620B1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项目负责人</w:t>
            </w:r>
          </w:p>
        </w:tc>
        <w:tc>
          <w:tcPr>
            <w:tcW w:w="53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47809D"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14:paraId="3E117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74927CC5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ascii="宋体" w:hAnsi="宋体"/>
                <w:b/>
                <w:sz w:val="32"/>
                <w:szCs w:val="32"/>
              </w:rPr>
              <w:t>项目组成员</w:t>
            </w:r>
          </w:p>
        </w:tc>
        <w:tc>
          <w:tcPr>
            <w:tcW w:w="53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B383E9"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14:paraId="30546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7441D9AF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所在部门</w:t>
            </w:r>
          </w:p>
        </w:tc>
        <w:tc>
          <w:tcPr>
            <w:tcW w:w="53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4894FB"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</w:tbl>
    <w:p w14:paraId="34DDF21A">
      <w:pPr>
        <w:rPr>
          <w:rFonts w:ascii="Times New Roman" w:hAnsi="Times New Roman"/>
        </w:rPr>
      </w:pPr>
    </w:p>
    <w:p w14:paraId="54D332B1">
      <w:pPr>
        <w:rPr>
          <w:rFonts w:ascii="Times New Roman" w:hAnsi="Times New Roman"/>
        </w:rPr>
      </w:pPr>
    </w:p>
    <w:p w14:paraId="2B6B8DB0">
      <w:pPr>
        <w:rPr>
          <w:rFonts w:ascii="Times New Roman" w:hAnsi="Times New Roman"/>
        </w:rPr>
      </w:pPr>
    </w:p>
    <w:p w14:paraId="2B35F276">
      <w:pPr>
        <w:spacing w:line="560" w:lineRule="exact"/>
        <w:rPr>
          <w:rFonts w:ascii="Times New Roman" w:hAnsi="Times New Roman"/>
          <w:sz w:val="32"/>
          <w:szCs w:val="32"/>
        </w:rPr>
      </w:pPr>
    </w:p>
    <w:p w14:paraId="0A5815FB">
      <w:pPr>
        <w:spacing w:line="560" w:lineRule="exact"/>
        <w:rPr>
          <w:rFonts w:ascii="Times New Roman" w:hAnsi="Times New Roman"/>
          <w:sz w:val="32"/>
          <w:szCs w:val="32"/>
        </w:rPr>
      </w:pPr>
    </w:p>
    <w:p w14:paraId="0746005B">
      <w:pPr>
        <w:spacing w:line="560" w:lineRule="exact"/>
        <w:rPr>
          <w:rFonts w:ascii="Times New Roman" w:hAnsi="Times New Roman"/>
          <w:sz w:val="32"/>
          <w:szCs w:val="32"/>
        </w:rPr>
      </w:pPr>
    </w:p>
    <w:p w14:paraId="534996E2">
      <w:pPr>
        <w:jc w:val="center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教学科研部制</w:t>
      </w:r>
    </w:p>
    <w:p w14:paraId="6EBA52C0">
      <w:pPr>
        <w:jc w:val="center"/>
        <w:rPr>
          <w:rFonts w:ascii="黑体" w:hAnsi="宋体" w:eastAsia="黑体"/>
          <w:b/>
          <w:color w:val="000000"/>
          <w:sz w:val="30"/>
          <w:szCs w:val="30"/>
        </w:rPr>
      </w:pPr>
    </w:p>
    <w:p w14:paraId="372EDF16">
      <w:pPr>
        <w:jc w:val="center"/>
        <w:rPr>
          <w:rFonts w:ascii="黑体" w:hAnsi="宋体" w:eastAsia="黑体"/>
          <w:b/>
          <w:color w:val="000000"/>
          <w:sz w:val="30"/>
          <w:szCs w:val="30"/>
        </w:rPr>
      </w:pPr>
      <w:bookmarkStart w:id="0" w:name="_GoBack"/>
      <w:bookmarkEnd w:id="0"/>
    </w:p>
    <w:p w14:paraId="7549F4A2">
      <w:pPr>
        <w:jc w:val="center"/>
        <w:rPr>
          <w:rFonts w:ascii="黑体" w:hAnsi="宋体" w:eastAsia="黑体"/>
          <w:b/>
          <w:color w:val="000000"/>
          <w:sz w:val="30"/>
          <w:szCs w:val="30"/>
        </w:rPr>
      </w:pPr>
    </w:p>
    <w:p w14:paraId="2143B203">
      <w:pPr>
        <w:jc w:val="center"/>
        <w:rPr>
          <w:rFonts w:ascii="黑体" w:hAnsi="宋体" w:eastAsia="黑体"/>
          <w:b/>
          <w:color w:val="000000"/>
          <w:sz w:val="30"/>
          <w:szCs w:val="30"/>
        </w:rPr>
      </w:pPr>
      <w:r>
        <w:rPr>
          <w:rFonts w:hint="eastAsia" w:ascii="黑体" w:hAnsi="宋体" w:eastAsia="黑体"/>
          <w:b/>
          <w:color w:val="000000"/>
          <w:sz w:val="30"/>
          <w:szCs w:val="30"/>
        </w:rPr>
        <w:t>研究报告格式要求</w:t>
      </w:r>
    </w:p>
    <w:p w14:paraId="6A522F64">
      <w:pPr>
        <w:rPr>
          <w:rFonts w:ascii="黑体" w:hAnsi="宋体" w:eastAsia="黑体"/>
          <w:b/>
          <w:color w:val="000000"/>
          <w:sz w:val="30"/>
          <w:szCs w:val="30"/>
        </w:rPr>
      </w:pPr>
    </w:p>
    <w:p w14:paraId="695FBC03">
      <w:pPr>
        <w:spacing w:line="480" w:lineRule="auto"/>
        <w:jc w:val="center"/>
        <w:rPr>
          <w:rFonts w:ascii="黑体" w:hAnsi="宋体" w:eastAsia="黑体"/>
          <w:b/>
          <w:color w:val="000000"/>
          <w:sz w:val="30"/>
          <w:szCs w:val="30"/>
        </w:rPr>
      </w:pPr>
      <w:r>
        <w:rPr>
          <w:rFonts w:hint="eastAsia" w:ascii="黑体" w:hAnsi="宋体" w:eastAsia="黑体"/>
          <w:b/>
          <w:color w:val="000000"/>
          <w:sz w:val="30"/>
          <w:szCs w:val="30"/>
        </w:rPr>
        <w:t>标题（黑体小三，居中，加粗 ,行距２）</w:t>
      </w:r>
    </w:p>
    <w:p w14:paraId="5C92CD4B">
      <w:pPr>
        <w:spacing w:line="480" w:lineRule="auto"/>
        <w:jc w:val="center"/>
        <w:rPr>
          <w:rFonts w:ascii="仿宋_GB2312" w:hAnsi="宋体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《XXXXXXXXXXXXXXXXXXX》  课题组 (仿宋 4号，行距２)</w:t>
      </w:r>
    </w:p>
    <w:p w14:paraId="770C7544">
      <w:pPr>
        <w:rPr>
          <w:rFonts w:ascii="宋体" w:hAnsi="宋体"/>
          <w:b/>
          <w:color w:val="000000"/>
          <w:sz w:val="24"/>
        </w:rPr>
      </w:pPr>
    </w:p>
    <w:p w14:paraId="2FEAD542">
      <w:pPr>
        <w:rPr>
          <w:rFonts w:ascii="宋体" w:hAnsi="宋体"/>
          <w:color w:val="000000"/>
          <w:sz w:val="24"/>
        </w:rPr>
      </w:pPr>
    </w:p>
    <w:p w14:paraId="3E5547DD">
      <w:pPr>
        <w:spacing w:line="360" w:lineRule="auto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 xml:space="preserve">正文格式要求： </w:t>
      </w:r>
      <w:r>
        <w:rPr>
          <w:rFonts w:hint="eastAsia" w:ascii="宋体" w:hAnsi="宋体"/>
          <w:bCs/>
          <w:color w:val="000000"/>
          <w:sz w:val="24"/>
        </w:rPr>
        <w:t>正文小四号，宋体，1.5 倍间距；一级标题四号，黑体；二、三级标题与正文同字号，标题序号依次为：</w:t>
      </w:r>
    </w:p>
    <w:p w14:paraId="0407B6F7">
      <w:pPr>
        <w:spacing w:line="360" w:lineRule="auto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一、　</w:t>
      </w:r>
    </w:p>
    <w:p w14:paraId="59122246">
      <w:pPr>
        <w:spacing w:line="360" w:lineRule="auto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（一）</w:t>
      </w:r>
    </w:p>
    <w:p w14:paraId="2F7CE9E2">
      <w:pPr>
        <w:spacing w:line="360" w:lineRule="auto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1.　</w:t>
      </w:r>
    </w:p>
    <w:p w14:paraId="4259BD4A">
      <w:pPr>
        <w:spacing w:line="360" w:lineRule="auto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（</w:t>
      </w:r>
      <w:r>
        <w:rPr>
          <w:rFonts w:ascii="宋体" w:hAnsi="宋体"/>
          <w:bCs/>
          <w:color w:val="000000"/>
          <w:sz w:val="24"/>
        </w:rPr>
        <w:t>1</w:t>
      </w:r>
      <w:r>
        <w:rPr>
          <w:rFonts w:hint="eastAsia" w:ascii="宋体" w:hAnsi="宋体"/>
          <w:bCs/>
          <w:color w:val="000000"/>
          <w:sz w:val="24"/>
        </w:rPr>
        <w:t>）</w:t>
      </w:r>
    </w:p>
    <w:p w14:paraId="2A0E5BA6">
      <w:pPr>
        <w:rPr>
          <w:rFonts w:ascii="宋体" w:hAnsi="宋体"/>
          <w:b/>
          <w:color w:val="000000"/>
          <w:sz w:val="24"/>
        </w:rPr>
      </w:pPr>
    </w:p>
    <w:p w14:paraId="3E860587">
      <w:pPr>
        <w:spacing w:line="360" w:lineRule="auto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正文内容：</w:t>
      </w:r>
    </w:p>
    <w:p w14:paraId="2212A2C3"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一、项目建设总体情况</w:t>
      </w:r>
    </w:p>
    <w:p w14:paraId="67CCDBED"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二、项目建设目标</w:t>
      </w:r>
    </w:p>
    <w:p w14:paraId="6D6FFF5D"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三、项目建设主要内容及完成情况</w:t>
      </w:r>
    </w:p>
    <w:p w14:paraId="1317C7BD"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四、组织管理与保障</w:t>
      </w:r>
    </w:p>
    <w:p w14:paraId="595502CA"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五、建设经费（投入与支出）</w:t>
      </w:r>
    </w:p>
    <w:p w14:paraId="361A1101"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六、未完成任务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及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原因</w:t>
      </w:r>
    </w:p>
    <w:p w14:paraId="4B232056">
      <w:pPr>
        <w:spacing w:line="360" w:lineRule="auto"/>
        <w:rPr>
          <w:rFonts w:ascii="宋体" w:hAnsi="宋体"/>
          <w:b/>
          <w:bCs/>
          <w:color w:val="000000"/>
          <w:sz w:val="24"/>
        </w:rPr>
      </w:pPr>
    </w:p>
    <w:p w14:paraId="74093FBD">
      <w:pPr>
        <w:rPr>
          <w:rFonts w:ascii="宋体" w:hAnsi="宋体"/>
          <w:color w:val="000000"/>
          <w:sz w:val="24"/>
        </w:rPr>
      </w:pPr>
    </w:p>
    <w:p w14:paraId="49CA9BD3">
      <w:pPr>
        <w:pStyle w:val="6"/>
        <w:shd w:val="clear" w:color="auto" w:fill="FFFFFF"/>
        <w:spacing w:line="360" w:lineRule="auto"/>
        <w:rPr>
          <w:color w:val="000000"/>
        </w:rPr>
      </w:pPr>
    </w:p>
    <w:sectPr>
      <w:footerReference r:id="rId3" w:type="default"/>
      <w:pgSz w:w="11906" w:h="16838"/>
      <w:pgMar w:top="99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CEF13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4A01B3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4A01B3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mMTA4Nzk2YzJkZjIxNWVjMTNlMTFjMDFhZWJlYWQifQ=="/>
  </w:docVars>
  <w:rsids>
    <w:rsidRoot w:val="21CB42C9"/>
    <w:rsid w:val="000046FD"/>
    <w:rsid w:val="000074CE"/>
    <w:rsid w:val="0002687A"/>
    <w:rsid w:val="002650BF"/>
    <w:rsid w:val="002749D9"/>
    <w:rsid w:val="002972D5"/>
    <w:rsid w:val="002A2E97"/>
    <w:rsid w:val="002B302B"/>
    <w:rsid w:val="002C1041"/>
    <w:rsid w:val="00363CA8"/>
    <w:rsid w:val="003650A8"/>
    <w:rsid w:val="003E5EFD"/>
    <w:rsid w:val="00434AE2"/>
    <w:rsid w:val="00454526"/>
    <w:rsid w:val="004A55B3"/>
    <w:rsid w:val="004B2292"/>
    <w:rsid w:val="005612DA"/>
    <w:rsid w:val="0057521C"/>
    <w:rsid w:val="005C5D68"/>
    <w:rsid w:val="00637CA3"/>
    <w:rsid w:val="006A7AAB"/>
    <w:rsid w:val="007E7689"/>
    <w:rsid w:val="008F6637"/>
    <w:rsid w:val="00A13A4C"/>
    <w:rsid w:val="00AF0E98"/>
    <w:rsid w:val="00BE75CB"/>
    <w:rsid w:val="00C52472"/>
    <w:rsid w:val="00CF4A6A"/>
    <w:rsid w:val="00D23452"/>
    <w:rsid w:val="00D36C30"/>
    <w:rsid w:val="00D5085E"/>
    <w:rsid w:val="00D82D8E"/>
    <w:rsid w:val="00DE2809"/>
    <w:rsid w:val="00EB6E79"/>
    <w:rsid w:val="00EE64C8"/>
    <w:rsid w:val="00F8185A"/>
    <w:rsid w:val="00FC2954"/>
    <w:rsid w:val="00FD1A36"/>
    <w:rsid w:val="01172F11"/>
    <w:rsid w:val="023E1BBB"/>
    <w:rsid w:val="0259495E"/>
    <w:rsid w:val="04AA53BE"/>
    <w:rsid w:val="05772F35"/>
    <w:rsid w:val="0860577E"/>
    <w:rsid w:val="08B95D27"/>
    <w:rsid w:val="0E1D503F"/>
    <w:rsid w:val="102D3C52"/>
    <w:rsid w:val="116E1523"/>
    <w:rsid w:val="11901201"/>
    <w:rsid w:val="1A2201EC"/>
    <w:rsid w:val="1A245A7C"/>
    <w:rsid w:val="1AE158D6"/>
    <w:rsid w:val="1B072DFF"/>
    <w:rsid w:val="1B6575A5"/>
    <w:rsid w:val="1DDF37CB"/>
    <w:rsid w:val="21724DD0"/>
    <w:rsid w:val="21CB42C9"/>
    <w:rsid w:val="223C056A"/>
    <w:rsid w:val="224B74EA"/>
    <w:rsid w:val="225C3EC5"/>
    <w:rsid w:val="265E5156"/>
    <w:rsid w:val="27EA0833"/>
    <w:rsid w:val="2D6E47E9"/>
    <w:rsid w:val="2E9E338B"/>
    <w:rsid w:val="2ED054A2"/>
    <w:rsid w:val="32646AB2"/>
    <w:rsid w:val="32FB482E"/>
    <w:rsid w:val="34767678"/>
    <w:rsid w:val="38642946"/>
    <w:rsid w:val="3E0D5B7D"/>
    <w:rsid w:val="41757BE6"/>
    <w:rsid w:val="41DF1101"/>
    <w:rsid w:val="41F77F17"/>
    <w:rsid w:val="420E76E1"/>
    <w:rsid w:val="42926AF3"/>
    <w:rsid w:val="44F02C43"/>
    <w:rsid w:val="461C0901"/>
    <w:rsid w:val="47F0454D"/>
    <w:rsid w:val="48F2315B"/>
    <w:rsid w:val="4CB0488D"/>
    <w:rsid w:val="4D7006D0"/>
    <w:rsid w:val="4EAD3EDD"/>
    <w:rsid w:val="522F3659"/>
    <w:rsid w:val="52A47175"/>
    <w:rsid w:val="54C13FD5"/>
    <w:rsid w:val="564A1EC9"/>
    <w:rsid w:val="5725355C"/>
    <w:rsid w:val="584B16DA"/>
    <w:rsid w:val="5CBD3DEE"/>
    <w:rsid w:val="5D963E0B"/>
    <w:rsid w:val="5DCC4516"/>
    <w:rsid w:val="5E113C1C"/>
    <w:rsid w:val="5E547444"/>
    <w:rsid w:val="5ED10C0C"/>
    <w:rsid w:val="5EE97BAA"/>
    <w:rsid w:val="62030FF2"/>
    <w:rsid w:val="620C458E"/>
    <w:rsid w:val="64F83BFF"/>
    <w:rsid w:val="65292096"/>
    <w:rsid w:val="65814545"/>
    <w:rsid w:val="6AC4719A"/>
    <w:rsid w:val="6E133421"/>
    <w:rsid w:val="70025A16"/>
    <w:rsid w:val="74037E27"/>
    <w:rsid w:val="7D5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0"/>
    <w:pPr>
      <w:keepNext/>
      <w:spacing w:before="312" w:beforeLines="100" w:line="240" w:lineRule="atLeast"/>
      <w:jc w:val="center"/>
      <w:outlineLvl w:val="2"/>
    </w:pPr>
    <w:rPr>
      <w:rFonts w:ascii="楷体_GB2312" w:hAnsi="Times New Roman" w:eastAsia="楷体_GB2312" w:cs="Times New Roman"/>
      <w:b/>
      <w:bCs/>
      <w:sz w:val="32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批注框文本 Char"/>
    <w:basedOn w:val="9"/>
    <w:link w:val="3"/>
    <w:qFormat/>
    <w:uiPriority w:val="0"/>
    <w:rPr>
      <w:kern w:val="2"/>
      <w:sz w:val="18"/>
      <w:szCs w:val="18"/>
    </w:rPr>
  </w:style>
  <w:style w:type="character" w:customStyle="1" w:styleId="12">
    <w:name w:val="标题 3 Char"/>
    <w:basedOn w:val="9"/>
    <w:link w:val="2"/>
    <w:qFormat/>
    <w:uiPriority w:val="0"/>
    <w:rPr>
      <w:rFonts w:ascii="楷体_GB2312" w:hAnsi="Times New Roman" w:eastAsia="楷体_GB2312" w:cs="Times New Roman"/>
      <w:b/>
      <w:bCs/>
      <w:kern w:val="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13716</Company>
  <Pages>2</Pages>
  <Words>229</Words>
  <Characters>254</Characters>
  <Lines>2</Lines>
  <Paragraphs>1</Paragraphs>
  <TotalTime>16</TotalTime>
  <ScaleCrop>false</ScaleCrop>
  <LinksUpToDate>false</LinksUpToDate>
  <CharactersWithSpaces>267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2018-04-08T09:31:00Z</dcterms:created>
  <dc:creator>Administrator</dc:creator>
  <cp:lastModifiedBy>。</cp:lastModifiedBy>
  <cp:lastPrinted>2022-01-04T03:11:00Z</cp:lastPrinted>
  <dcterms:modified xsi:type="dcterms:W3CDTF">2024-11-21T02:42:14Z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26CADEB9C70E4B29ABEF262A8733C33C</vt:lpwstr>
  </property>
</Properties>
</file>